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F" w:rsidRDefault="00E448AF" w:rsidP="0088590E">
      <w:pPr>
        <w:shd w:val="clear" w:color="auto" w:fill="FFFFFF"/>
        <w:jc w:val="left"/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</w:pPr>
      <w:r w:rsidRPr="00E448AF"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  <w:t>Si vous souhaitez vous procurer 1 exemplaire du livret :</w:t>
      </w:r>
    </w:p>
    <w:p w:rsidR="0088590E" w:rsidRPr="00E448AF" w:rsidRDefault="00E448AF" w:rsidP="0088590E">
      <w:pPr>
        <w:shd w:val="clear" w:color="auto" w:fill="FFFFFF"/>
        <w:jc w:val="left"/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</w:pPr>
      <w:r w:rsidRPr="00E448AF"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  <w:t xml:space="preserve"> </w:t>
      </w:r>
    </w:p>
    <w:p w:rsidR="00E448AF" w:rsidRDefault="00E448AF" w:rsidP="0088590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Veuillez  mettre dans une enveloppe  que vous enverrez : </w:t>
      </w:r>
    </w:p>
    <w:p w:rsidR="00E448AF" w:rsidRPr="00E448AF" w:rsidRDefault="00E448AF" w:rsidP="0088590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448AF" w:rsidRPr="00E448AF" w:rsidRDefault="00E448AF" w:rsidP="00E448AF">
      <w:pPr>
        <w:shd w:val="clear" w:color="auto" w:fill="FFFFFF"/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  <w:t>A l’attention de Mme MAZURE Laurence</w:t>
      </w:r>
    </w:p>
    <w:p w:rsidR="00E448AF" w:rsidRPr="00E448AF" w:rsidRDefault="00E448AF" w:rsidP="00E448AF">
      <w:pPr>
        <w:shd w:val="clear" w:color="auto" w:fill="FFFFFF"/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  <w:t>Lycée LIBERGIER</w:t>
      </w:r>
    </w:p>
    <w:p w:rsidR="00E448AF" w:rsidRPr="00E448AF" w:rsidRDefault="00E448AF" w:rsidP="00E448AF">
      <w:pPr>
        <w:shd w:val="clear" w:color="auto" w:fill="FFFFFF"/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  <w:t>55 rue LIBERGIER</w:t>
      </w:r>
    </w:p>
    <w:p w:rsidR="00E448AF" w:rsidRPr="00E448AF" w:rsidRDefault="00E448AF" w:rsidP="00E448AF">
      <w:pPr>
        <w:shd w:val="clear" w:color="auto" w:fill="FFFFFF"/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i/>
          <w:color w:val="0070C0"/>
          <w:sz w:val="28"/>
          <w:szCs w:val="28"/>
          <w:lang w:eastAsia="fr-FR"/>
        </w:rPr>
        <w:t>51 100  REIMS</w:t>
      </w:r>
    </w:p>
    <w:p w:rsidR="00E448AF" w:rsidRPr="00E448AF" w:rsidRDefault="00E448AF" w:rsidP="0088590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448AF" w:rsidRPr="00E448AF" w:rsidRDefault="00E448AF" w:rsidP="00E448AF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Une enveloppe de format A5 afranchie pour un poids de 135g (poids du livret) et à votre adresse personnelle  </w:t>
      </w:r>
    </w:p>
    <w:p w:rsidR="00E448AF" w:rsidRPr="00E448AF" w:rsidRDefault="00E448AF" w:rsidP="00E448AF">
      <w:pPr>
        <w:pStyle w:val="Paragraphedeliste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Un chèque de 5 euros libellé à l’ordre de la MDL du lycée LIBERGIER de REIMS </w:t>
      </w:r>
    </w:p>
    <w:p w:rsidR="0088590E" w:rsidRPr="00E448AF" w:rsidRDefault="0088590E" w:rsidP="0088590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</w:p>
    <w:p w:rsidR="00E448AF" w:rsidRPr="00E448AF" w:rsidRDefault="00E448AF" w:rsidP="00CE71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448AF" w:rsidRPr="00E448AF" w:rsidRDefault="00E448AF" w:rsidP="00E448AF">
      <w:pPr>
        <w:shd w:val="clear" w:color="auto" w:fill="FFFFFF"/>
        <w:jc w:val="left"/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</w:pPr>
      <w:r w:rsidRPr="00E448AF">
        <w:rPr>
          <w:rFonts w:ascii="Arial" w:eastAsia="Times New Roman" w:hAnsi="Arial" w:cs="Arial"/>
          <w:color w:val="FF0000"/>
          <w:sz w:val="28"/>
          <w:szCs w:val="28"/>
          <w:u w:val="single"/>
          <w:lang w:eastAsia="fr-FR"/>
        </w:rPr>
        <w:t xml:space="preserve">Si vous souhaitez commander des exempalires pour votre établissement à destination des élèves  : </w:t>
      </w:r>
    </w:p>
    <w:p w:rsidR="00E448AF" w:rsidRPr="00E448AF" w:rsidRDefault="00E448AF" w:rsidP="00CE71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448AF" w:rsidRDefault="00E448AF" w:rsidP="00CE71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Veuillez passer par votre intendance pour qu’elle transmette une bon de commande que vous enverrez à </w:t>
      </w:r>
    </w:p>
    <w:p w:rsidR="00E448AF" w:rsidRPr="00E448AF" w:rsidRDefault="00E448AF" w:rsidP="00CE71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E448AF" w:rsidRDefault="00E448AF" w:rsidP="00E448AF">
      <w:pPr>
        <w:shd w:val="clear" w:color="auto" w:fill="FFFFFF"/>
        <w:rPr>
          <w:rFonts w:ascii="Arial" w:eastAsia="Times New Roman" w:hAnsi="Arial" w:cs="Arial"/>
          <w:color w:val="0070C0"/>
          <w:sz w:val="28"/>
          <w:szCs w:val="28"/>
          <w:lang w:eastAsia="fr-FR"/>
        </w:rPr>
      </w:pPr>
      <w:hyperlink r:id="rId5" w:history="1">
        <w:r w:rsidRPr="00E448AF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laurence.mazure@ac-reims.fr</w:t>
        </w:r>
      </w:hyperlink>
    </w:p>
    <w:p w:rsidR="00E448AF" w:rsidRPr="00E448AF" w:rsidRDefault="00E448AF" w:rsidP="00E448AF">
      <w:pPr>
        <w:shd w:val="clear" w:color="auto" w:fill="FFFFFF"/>
        <w:rPr>
          <w:rFonts w:ascii="Arial" w:eastAsia="Times New Roman" w:hAnsi="Arial" w:cs="Arial"/>
          <w:color w:val="0070C0"/>
          <w:sz w:val="28"/>
          <w:szCs w:val="28"/>
          <w:lang w:eastAsia="fr-FR"/>
        </w:rPr>
      </w:pPr>
    </w:p>
    <w:p w:rsidR="00E448AF" w:rsidRPr="00E448AF" w:rsidRDefault="00E448AF" w:rsidP="00E448AF">
      <w:pPr>
        <w:shd w:val="clear" w:color="auto" w:fill="FFFFFF"/>
        <w:jc w:val="left"/>
        <w:rPr>
          <w:rFonts w:ascii="Arial" w:eastAsia="Times New Roman" w:hAnsi="Arial" w:cs="Arial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sz w:val="28"/>
          <w:szCs w:val="28"/>
          <w:lang w:eastAsia="fr-FR"/>
        </w:rPr>
        <w:t xml:space="preserve">A réception de cette commande et dans la limite des stocks disponibles , nous vous enverrons le colis avec les exemplaires demandés dans les plus brefs délais . </w:t>
      </w:r>
    </w:p>
    <w:p w:rsidR="00E448AF" w:rsidRPr="00E448AF" w:rsidRDefault="00E448AF" w:rsidP="00E448AF">
      <w:pPr>
        <w:shd w:val="clear" w:color="auto" w:fill="FFFFFF"/>
        <w:jc w:val="left"/>
        <w:rPr>
          <w:rFonts w:ascii="Arial" w:eastAsia="Times New Roman" w:hAnsi="Arial" w:cs="Arial"/>
          <w:sz w:val="28"/>
          <w:szCs w:val="28"/>
          <w:lang w:eastAsia="fr-FR"/>
        </w:rPr>
      </w:pPr>
    </w:p>
    <w:p w:rsidR="00E448AF" w:rsidRPr="00E448AF" w:rsidRDefault="0088590E" w:rsidP="00CE71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Le</w:t>
      </w:r>
      <w:r w:rsid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prix est de 5 euros par livret.</w:t>
      </w:r>
    </w:p>
    <w:p w:rsidR="0088590E" w:rsidRPr="00E448AF" w:rsidRDefault="00E448AF" w:rsidP="00CE71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Les frais de port à votre </w:t>
      </w:r>
      <w:r w:rsidR="00CE71D9"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charge seront de 7 €50 pour un colis de 1kg et de 8€50 pour un colis de 2kg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.</w:t>
      </w:r>
    </w:p>
    <w:p w:rsidR="00CE71D9" w:rsidRPr="00E448AF" w:rsidRDefault="00E448AF" w:rsidP="00CE71D9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E448AF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(poids d’un livret : 135 gr )</w:t>
      </w:r>
    </w:p>
    <w:p w:rsidR="008E26F5" w:rsidRPr="00E448AF" w:rsidRDefault="008E26F5">
      <w:pPr>
        <w:rPr>
          <w:sz w:val="28"/>
          <w:szCs w:val="28"/>
        </w:rPr>
      </w:pPr>
    </w:p>
    <w:p w:rsidR="00E448AF" w:rsidRPr="00E448AF" w:rsidRDefault="00E448AF">
      <w:pPr>
        <w:rPr>
          <w:sz w:val="28"/>
          <w:szCs w:val="28"/>
        </w:rPr>
      </w:pPr>
    </w:p>
    <w:sectPr w:rsidR="00E448AF" w:rsidRPr="00E448AF" w:rsidSect="008E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7226"/>
    <w:multiLevelType w:val="hybridMultilevel"/>
    <w:tmpl w:val="E098C702"/>
    <w:lvl w:ilvl="0" w:tplc="7A9642A4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36272"/>
    <w:multiLevelType w:val="hybridMultilevel"/>
    <w:tmpl w:val="D1D69A66"/>
    <w:lvl w:ilvl="0" w:tplc="A1141F9A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88590E"/>
    <w:rsid w:val="00046254"/>
    <w:rsid w:val="004E2366"/>
    <w:rsid w:val="005C4584"/>
    <w:rsid w:val="007E0FC4"/>
    <w:rsid w:val="00802BCD"/>
    <w:rsid w:val="0084773C"/>
    <w:rsid w:val="0088590E"/>
    <w:rsid w:val="008E26F5"/>
    <w:rsid w:val="00925627"/>
    <w:rsid w:val="00BF36B8"/>
    <w:rsid w:val="00CB0C48"/>
    <w:rsid w:val="00CE71D9"/>
    <w:rsid w:val="00DE1125"/>
    <w:rsid w:val="00E448AF"/>
    <w:rsid w:val="00F8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448AF"/>
  </w:style>
  <w:style w:type="paragraph" w:styleId="Paragraphedeliste">
    <w:name w:val="List Paragraph"/>
    <w:basedOn w:val="Normal"/>
    <w:uiPriority w:val="34"/>
    <w:qFormat/>
    <w:rsid w:val="00E448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4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ce.mazure@ac-reim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</dc:creator>
  <cp:lastModifiedBy>Libergier</cp:lastModifiedBy>
  <cp:revision>2</cp:revision>
  <dcterms:created xsi:type="dcterms:W3CDTF">2016-05-20T06:41:00Z</dcterms:created>
  <dcterms:modified xsi:type="dcterms:W3CDTF">2016-05-20T06:41:00Z</dcterms:modified>
</cp:coreProperties>
</file>